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E5EB" w14:textId="15EBD32E" w:rsidR="00EA048B" w:rsidRDefault="00336342" w:rsidP="00DE6F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14:paraId="18869C8B" w14:textId="30C8A76B" w:rsidR="00336342" w:rsidRDefault="00336342" w:rsidP="00DE6F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44</w:t>
      </w:r>
    </w:p>
    <w:p w14:paraId="4617072A" w14:textId="77777777" w:rsidR="00336342" w:rsidRDefault="00336342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26BD7" w14:textId="77777777" w:rsidR="00951C7B" w:rsidRDefault="00951C7B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D5AB35" w14:textId="77777777" w:rsidR="00951C7B" w:rsidRDefault="00951C7B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6FE9B1" w14:textId="77777777" w:rsidR="00951C7B" w:rsidRDefault="00951C7B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F90DF6" w14:textId="77777777" w:rsidR="00951C7B" w:rsidRDefault="00951C7B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76B92" w14:textId="77777777" w:rsidR="00951C7B" w:rsidRDefault="00951C7B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4E347" w14:textId="653627A6" w:rsidR="00951C7B" w:rsidRPr="00951C7B" w:rsidRDefault="00951C7B" w:rsidP="00951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C7B">
        <w:rPr>
          <w:rFonts w:ascii="Times New Roman" w:hAnsi="Times New Roman" w:cs="Times New Roman"/>
          <w:sz w:val="24"/>
          <w:szCs w:val="24"/>
        </w:rPr>
        <w:t>Краткосрочный проект:</w:t>
      </w:r>
    </w:p>
    <w:p w14:paraId="4E46FBB5" w14:textId="77777777" w:rsidR="00951C7B" w:rsidRDefault="00951C7B" w:rsidP="00951C7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C7B">
        <w:rPr>
          <w:rFonts w:ascii="Times New Roman" w:hAnsi="Times New Roman" w:cs="Times New Roman"/>
          <w:sz w:val="24"/>
          <w:szCs w:val="24"/>
        </w:rPr>
        <w:t>«Неделя здоровья в детском саду».</w:t>
      </w:r>
    </w:p>
    <w:p w14:paraId="12F39BD4" w14:textId="05363744" w:rsidR="00951C7B" w:rsidRDefault="00D65978" w:rsidP="00951C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младшая группа </w:t>
      </w:r>
    </w:p>
    <w:p w14:paraId="72DF490C" w14:textId="77777777" w:rsidR="00951C7B" w:rsidRDefault="00951C7B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AEF05D" w14:textId="77777777" w:rsidR="00951C7B" w:rsidRDefault="00951C7B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DACE3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4B5C0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43A9E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1F7B1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8A3FCC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C4CB4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9F4EC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C6D31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7347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D2DF2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AB089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09702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65E8B" w14:textId="77777777" w:rsidR="00E94177" w:rsidRDefault="00E94177" w:rsidP="00DE6F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695CF0" w14:textId="5EA72779" w:rsidR="00E94177" w:rsidRDefault="00E94177" w:rsidP="00E941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  <w:r w:rsidR="00F87A54">
        <w:rPr>
          <w:rFonts w:ascii="Times New Roman" w:hAnsi="Times New Roman" w:cs="Times New Roman"/>
          <w:sz w:val="24"/>
          <w:szCs w:val="24"/>
        </w:rPr>
        <w:t>а</w:t>
      </w:r>
      <w:r w:rsidR="00D36B12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F87A54">
        <w:rPr>
          <w:rFonts w:ascii="Times New Roman" w:hAnsi="Times New Roman" w:cs="Times New Roman"/>
          <w:sz w:val="24"/>
          <w:szCs w:val="24"/>
        </w:rPr>
        <w:t>:</w:t>
      </w:r>
    </w:p>
    <w:p w14:paraId="113F8348" w14:textId="010E9C8A" w:rsidR="00F87A54" w:rsidRDefault="00F87A54" w:rsidP="00E941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Ченская А.И</w:t>
      </w:r>
    </w:p>
    <w:p w14:paraId="49EF80A1" w14:textId="77777777" w:rsidR="00F87A54" w:rsidRDefault="00F87A54" w:rsidP="00E9417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EC9255" w14:textId="77777777" w:rsidR="00A6556F" w:rsidRDefault="00A6556F" w:rsidP="00A655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A19215" w14:textId="77777777" w:rsidR="00A6556F" w:rsidRDefault="00A6556F" w:rsidP="00A655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03F80F" w14:textId="310676CF" w:rsidR="0090240B" w:rsidRDefault="00A6556F" w:rsidP="00902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Усть-Кут 2023г.</w:t>
      </w:r>
    </w:p>
    <w:p w14:paraId="4785DA1E" w14:textId="77777777" w:rsidR="0090240B" w:rsidRPr="0090240B" w:rsidRDefault="0090240B" w:rsidP="009024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4B57BE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71C1A7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DF0">
        <w:rPr>
          <w:rFonts w:ascii="Times New Roman" w:hAnsi="Times New Roman" w:cs="Times New Roman"/>
          <w:sz w:val="24"/>
          <w:szCs w:val="24"/>
        </w:rPr>
        <w:lastRenderedPageBreak/>
        <w:t>План работы проекта «Неделя здоровья» во второй младшей группе</w:t>
      </w:r>
    </w:p>
    <w:p w14:paraId="7C1F1542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7F6CE7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DF0">
        <w:rPr>
          <w:rFonts w:ascii="Times New Roman" w:hAnsi="Times New Roman" w:cs="Times New Roman"/>
          <w:sz w:val="24"/>
          <w:szCs w:val="24"/>
        </w:rPr>
        <w:t>Тип проекта: познавательно-творческий</w:t>
      </w:r>
    </w:p>
    <w:p w14:paraId="6681B15B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7DEF4A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DF0">
        <w:rPr>
          <w:rFonts w:ascii="Times New Roman" w:hAnsi="Times New Roman" w:cs="Times New Roman"/>
          <w:sz w:val="24"/>
          <w:szCs w:val="24"/>
        </w:rPr>
        <w:t>Продолжительность: краткосрочный</w:t>
      </w:r>
    </w:p>
    <w:p w14:paraId="3251ADB2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8147E8" w14:textId="550C70D6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DF0">
        <w:rPr>
          <w:rFonts w:ascii="Times New Roman" w:hAnsi="Times New Roman" w:cs="Times New Roman"/>
          <w:sz w:val="24"/>
          <w:szCs w:val="24"/>
        </w:rPr>
        <w:t>Срок реализации: с 2</w:t>
      </w:r>
      <w:r w:rsidR="00ED5355">
        <w:rPr>
          <w:rFonts w:ascii="Times New Roman" w:hAnsi="Times New Roman" w:cs="Times New Roman"/>
          <w:sz w:val="24"/>
          <w:szCs w:val="24"/>
        </w:rPr>
        <w:t>5</w:t>
      </w:r>
      <w:r w:rsidRPr="00487DF0">
        <w:rPr>
          <w:rFonts w:ascii="Times New Roman" w:hAnsi="Times New Roman" w:cs="Times New Roman"/>
          <w:sz w:val="24"/>
          <w:szCs w:val="24"/>
        </w:rPr>
        <w:t>.</w:t>
      </w:r>
      <w:r w:rsidR="00ED5355">
        <w:rPr>
          <w:rFonts w:ascii="Times New Roman" w:hAnsi="Times New Roman" w:cs="Times New Roman"/>
          <w:sz w:val="24"/>
          <w:szCs w:val="24"/>
        </w:rPr>
        <w:t>09</w:t>
      </w:r>
      <w:r w:rsidRPr="00487DF0">
        <w:rPr>
          <w:rFonts w:ascii="Times New Roman" w:hAnsi="Times New Roman" w:cs="Times New Roman"/>
          <w:sz w:val="24"/>
          <w:szCs w:val="24"/>
        </w:rPr>
        <w:t>.20</w:t>
      </w:r>
      <w:r w:rsidR="00ED5355">
        <w:rPr>
          <w:rFonts w:ascii="Times New Roman" w:hAnsi="Times New Roman" w:cs="Times New Roman"/>
          <w:sz w:val="24"/>
          <w:szCs w:val="24"/>
        </w:rPr>
        <w:t>23</w:t>
      </w:r>
      <w:r w:rsidRPr="00487DF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D5355">
        <w:rPr>
          <w:rFonts w:ascii="Times New Roman" w:hAnsi="Times New Roman" w:cs="Times New Roman"/>
          <w:sz w:val="24"/>
          <w:szCs w:val="24"/>
        </w:rPr>
        <w:t>29</w:t>
      </w:r>
      <w:r w:rsidRPr="00487DF0">
        <w:rPr>
          <w:rFonts w:ascii="Times New Roman" w:hAnsi="Times New Roman" w:cs="Times New Roman"/>
          <w:sz w:val="24"/>
          <w:szCs w:val="24"/>
        </w:rPr>
        <w:t>.</w:t>
      </w:r>
      <w:r w:rsidR="00ED5355">
        <w:rPr>
          <w:rFonts w:ascii="Times New Roman" w:hAnsi="Times New Roman" w:cs="Times New Roman"/>
          <w:sz w:val="24"/>
          <w:szCs w:val="24"/>
        </w:rPr>
        <w:t>09</w:t>
      </w:r>
      <w:r w:rsidRPr="00487DF0">
        <w:rPr>
          <w:rFonts w:ascii="Times New Roman" w:hAnsi="Times New Roman" w:cs="Times New Roman"/>
          <w:sz w:val="24"/>
          <w:szCs w:val="24"/>
        </w:rPr>
        <w:t>.20</w:t>
      </w:r>
      <w:r w:rsidR="00ED5355">
        <w:rPr>
          <w:rFonts w:ascii="Times New Roman" w:hAnsi="Times New Roman" w:cs="Times New Roman"/>
          <w:sz w:val="24"/>
          <w:szCs w:val="24"/>
        </w:rPr>
        <w:t>23</w:t>
      </w:r>
      <w:r w:rsidRPr="00487DF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4B03246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857A9A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DF0">
        <w:rPr>
          <w:rFonts w:ascii="Times New Roman" w:hAnsi="Times New Roman" w:cs="Times New Roman"/>
          <w:sz w:val="24"/>
          <w:szCs w:val="24"/>
        </w:rPr>
        <w:t>Участники проекта: дети второй младшей группы, воспитатели, родители.</w:t>
      </w:r>
    </w:p>
    <w:p w14:paraId="29BD4841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89A513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7DF0">
        <w:rPr>
          <w:rFonts w:ascii="Times New Roman" w:hAnsi="Times New Roman" w:cs="Times New Roman"/>
          <w:sz w:val="24"/>
          <w:szCs w:val="24"/>
        </w:rPr>
        <w:t>Проблема: здоровье современных детей привлекает к себе все более пристальное внимание. Наши дети очень много времени проводят за компьютером, у телевизора, с телефоном; они очень мало двигаются, мало гуляют; очень агрессивны и эмоциональны. Поэтому так важно сейчас привлечь внимание родителей к этой проблеме и дать им понять, что здоровье ребенка означает не только отсутствие болезней, но и их психическое и социальное благополучие.</w:t>
      </w:r>
    </w:p>
    <w:p w14:paraId="740EE970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Цель проекта:</w:t>
      </w:r>
    </w:p>
    <w:p w14:paraId="55292683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Закрепить знания о частях тела человека и их функциях, о том, как надо беречь здоровье и для чего (гулять на свежем воздухе, тепло одеваться в холодную погоду, лечиться, если заболеешь).</w:t>
      </w:r>
    </w:p>
    <w:p w14:paraId="6493A413" w14:textId="46E476BC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Задачи проекта</w:t>
      </w:r>
      <w:r w:rsidR="00ED5355" w:rsidRPr="00D36B12">
        <w:rPr>
          <w:rFonts w:ascii="Times New Roman" w:hAnsi="Times New Roman" w:cs="Times New Roman"/>
          <w:sz w:val="24"/>
          <w:szCs w:val="24"/>
        </w:rPr>
        <w:t>:</w:t>
      </w:r>
      <w:r w:rsidR="00ED5355">
        <w:rPr>
          <w:rFonts w:ascii="Times New Roman" w:hAnsi="Times New Roman" w:cs="Times New Roman"/>
          <w:sz w:val="24"/>
          <w:szCs w:val="24"/>
        </w:rPr>
        <w:t xml:space="preserve"> </w:t>
      </w:r>
      <w:r w:rsidR="00ED5355" w:rsidRPr="00D36B12">
        <w:rPr>
          <w:rFonts w:ascii="Times New Roman" w:hAnsi="Times New Roman" w:cs="Times New Roman"/>
          <w:sz w:val="24"/>
          <w:szCs w:val="24"/>
        </w:rPr>
        <w:t>сформировать</w:t>
      </w:r>
      <w:r w:rsidRPr="00D36B12">
        <w:rPr>
          <w:rFonts w:ascii="Times New Roman" w:hAnsi="Times New Roman" w:cs="Times New Roman"/>
          <w:sz w:val="24"/>
          <w:szCs w:val="24"/>
        </w:rPr>
        <w:t xml:space="preserve"> у детей представление о здоровье как одной из главных ценностей человеческой жизни, стремление беречь и заботиться о своем здоровье. Привить потребность вести здоровый образ жизни, привить любовь к занятиям спортом; обратить внимание детей на то, что порядок и чистота способствует крепкому здоровью.</w:t>
      </w:r>
    </w:p>
    <w:p w14:paraId="1A1A63BF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589CE28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- дети имеют представление о здоровом образе жизни, стремятся к его соблюдению;</w:t>
      </w:r>
    </w:p>
    <w:p w14:paraId="79AD5D5B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- имеют представление о частях тела и их функциях;</w:t>
      </w:r>
    </w:p>
    <w:p w14:paraId="532A27BC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- знают, какие продукты полезны для организма, а какие нет; знают о значении правильного питания для здоровья.</w:t>
      </w:r>
    </w:p>
    <w:p w14:paraId="17D44E72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 xml:space="preserve"> Подготовительный этап.</w:t>
      </w:r>
    </w:p>
    <w:p w14:paraId="05EF42E4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1. Подборка методического и дидактического материала.</w:t>
      </w:r>
    </w:p>
    <w:p w14:paraId="7C710571" w14:textId="77777777" w:rsidR="00487DF0" w:rsidRPr="00D36B12" w:rsidRDefault="00487DF0" w:rsidP="00D36B12">
      <w:pPr>
        <w:jc w:val="both"/>
        <w:rPr>
          <w:rFonts w:ascii="Times New Roman" w:hAnsi="Times New Roman" w:cs="Times New Roman"/>
          <w:sz w:val="24"/>
          <w:szCs w:val="24"/>
        </w:rPr>
      </w:pPr>
      <w:r w:rsidRPr="00D36B12">
        <w:rPr>
          <w:rFonts w:ascii="Times New Roman" w:hAnsi="Times New Roman" w:cs="Times New Roman"/>
          <w:sz w:val="24"/>
          <w:szCs w:val="24"/>
        </w:rPr>
        <w:t>2. Подборка художественной литературы.</w:t>
      </w:r>
    </w:p>
    <w:p w14:paraId="4657355D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3. Разработка непосредственно образовательной деятельности по проекту.</w:t>
      </w:r>
    </w:p>
    <w:p w14:paraId="15860B58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4. Оформление папок-передвижек для родителей по теме проекта.</w:t>
      </w:r>
    </w:p>
    <w:p w14:paraId="5C476494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5. Подбор пословиц, поговорок, загадок по теме проекта.</w:t>
      </w:r>
    </w:p>
    <w:p w14:paraId="39EA5756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6F54CF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Основной этап</w:t>
      </w:r>
    </w:p>
    <w:p w14:paraId="02948136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План работы «Недели здоровья» во 2 младшей группе.</w:t>
      </w:r>
    </w:p>
    <w:p w14:paraId="720C2194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«Познавательно-исследовательская деятельность»:</w:t>
      </w:r>
    </w:p>
    <w:p w14:paraId="4C5F76E0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Беседа «Изучаем свое тело». Рассматривание иллюстраций.</w:t>
      </w:r>
    </w:p>
    <w:p w14:paraId="5A612F17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Цель: сформировать у детей анатомо-физиологическое представление о строении тела человека.</w:t>
      </w:r>
    </w:p>
    <w:p w14:paraId="3F2FE9F9" w14:textId="77777777" w:rsid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Беседа о правильном пользовании туалетными принадлежностями.</w:t>
      </w:r>
    </w:p>
    <w:p w14:paraId="70D35DE6" w14:textId="6188263D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lastRenderedPageBreak/>
        <w:t>Рассматривание картин, иллюстраций с изображением людей, девочек и мальчиков.</w:t>
      </w:r>
    </w:p>
    <w:p w14:paraId="0790339D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Цель: формировать умение находить и называть части тела (голова, туловище, руки, ноги и др.) у себя, у другого человека, у куклы, на картинке; формировать умение видеть сходство и отличие между людьми; формировать умение у детей различать и называть органы чувств (глаза, рот, нос, уши). Активизировать словарь по теме.</w:t>
      </w:r>
    </w:p>
    <w:p w14:paraId="4D25F4D8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«Социально-коммуникативная деятельность»:</w:t>
      </w:r>
    </w:p>
    <w:p w14:paraId="5602C625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Беседа «Путешествие в страну Чистоты и Здоровья»</w:t>
      </w:r>
    </w:p>
    <w:p w14:paraId="7B1CB772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Беседа «Для чего необходимо чистить зубки?»</w:t>
      </w:r>
    </w:p>
    <w:p w14:paraId="4F2AADED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Беседа «Таблетки растут на ветке, таблетки растут на грядке».</w:t>
      </w:r>
    </w:p>
    <w:p w14:paraId="65475851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Сюжетно-ролевые игры «Больница», «Аптека», «У куклы болит животик».</w:t>
      </w:r>
    </w:p>
    <w:p w14:paraId="048682EB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 xml:space="preserve">Игры «Как называются части тела», «Что в аптечке врача?»        </w:t>
      </w:r>
    </w:p>
    <w:p w14:paraId="720FA8B1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Цель: продолжать формировать у детей стремление соблюдать правила личной гигиены. Формировать у детей желание вести здоровый образ жизни.</w:t>
      </w:r>
    </w:p>
    <w:p w14:paraId="48BBDEC0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«Восприятие художественной литературы и фольклора»:</w:t>
      </w:r>
    </w:p>
    <w:p w14:paraId="1A4E807C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Чтение: «Однажды утром» М. Пляцковский, «Мойдодыр», «Доктор Айболит» К. Чуковский, «Купание», «Девочка чумазая», «Девочка-ревушка» А. Барто, «Я мою руки» М. Яснов, «Зарядка» Г. Лазгдынь, «Где мой пальчик» Н. Саксонской, «Зубки заболели» А. Анпилов, «Как стать Неболейкой» И . Семенов; чтение загадок, потешек по теме.</w:t>
      </w:r>
    </w:p>
    <w:p w14:paraId="50A3C3CD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1DDCFA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«Изобразительная деятельность»:</w:t>
      </w:r>
    </w:p>
    <w:p w14:paraId="1DE3EDDA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Аппликация «Красивая тарелочка для полезных продуктов» ,(Н.С.Голицина – Конспекты занятий, стр.200)</w:t>
      </w:r>
    </w:p>
    <w:p w14:paraId="4A41339A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Лепка «Вкусное угощение» (Н.С.Голицына, Конспекты занятий, стр.199)</w:t>
      </w:r>
    </w:p>
    <w:p w14:paraId="47F6636F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«Игровая деятельность»:</w:t>
      </w:r>
    </w:p>
    <w:p w14:paraId="1B14D46A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Сюжетно-ролевые игры «Больница», «Аптека», игра-ситуация «В травматологическом пункте», «У куклы болит животик».</w:t>
      </w:r>
    </w:p>
    <w:p w14:paraId="0320E3C2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П/игры: «Не хотим мы больше спать», «Брось мешочек подальше», «Попади в круг», «Найди свое место», «Бегите к флажку».</w:t>
      </w:r>
    </w:p>
    <w:p w14:paraId="43D1C7AA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Д/игры: «Проводим уборку», «Что принес нам Мойдодыр», «Что нужно кукле?», «Четвертый лишний» (спорт. инвентарь), «Чудесный мешочек».</w:t>
      </w:r>
    </w:p>
    <w:p w14:paraId="034C50C6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«Двигательная деятельность»:</w:t>
      </w:r>
    </w:p>
    <w:p w14:paraId="6302CA07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- утренняя гимнастика, побудки, физкультминутки, подвижные игры, массаж.</w:t>
      </w:r>
    </w:p>
    <w:p w14:paraId="070DEAAF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14:paraId="250F9765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- Консультации: «Прогулки в осенний период», «Как научить ребенка не боятся врача», «Режим дня, как средство воспитания здорового ребенка».</w:t>
      </w:r>
    </w:p>
    <w:p w14:paraId="605B0EDA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- Подбор пословиц, стихов и загадок по теме проекта.</w:t>
      </w:r>
    </w:p>
    <w:p w14:paraId="12CCD00B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- Папка-передвижка «Витаминные продукты».</w:t>
      </w:r>
    </w:p>
    <w:p w14:paraId="5655F084" w14:textId="77777777" w:rsidR="00487DF0" w:rsidRPr="00487DF0" w:rsidRDefault="00487DF0" w:rsidP="009024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C9139A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lastRenderedPageBreak/>
        <w:t>Заключительный этап:</w:t>
      </w:r>
    </w:p>
    <w:p w14:paraId="6016AE2B" w14:textId="77777777" w:rsidR="00487DF0" w:rsidRPr="00ED5355" w:rsidRDefault="00487DF0" w:rsidP="00ED53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355">
        <w:rPr>
          <w:rFonts w:ascii="Times New Roman" w:hAnsi="Times New Roman" w:cs="Times New Roman"/>
          <w:sz w:val="24"/>
          <w:szCs w:val="24"/>
        </w:rPr>
        <w:t>Выставка рисунков по теме «Вот какой я человек», сделанных совместно с родителями.</w:t>
      </w:r>
    </w:p>
    <w:p w14:paraId="3A2F4E87" w14:textId="77777777" w:rsidR="00623879" w:rsidRPr="00BE008D" w:rsidRDefault="00623879" w:rsidP="00BE008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23879" w:rsidRPr="00BE008D" w:rsidSect="00902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6D97"/>
    <w:multiLevelType w:val="hybridMultilevel"/>
    <w:tmpl w:val="2D44E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1BEA"/>
    <w:multiLevelType w:val="hybridMultilevel"/>
    <w:tmpl w:val="5ABA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142B7"/>
    <w:multiLevelType w:val="hybridMultilevel"/>
    <w:tmpl w:val="90CEC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05"/>
    <w:rsid w:val="000D091A"/>
    <w:rsid w:val="0011106A"/>
    <w:rsid w:val="001160A2"/>
    <w:rsid w:val="00151F1E"/>
    <w:rsid w:val="0015506C"/>
    <w:rsid w:val="001C1D74"/>
    <w:rsid w:val="001D5A2F"/>
    <w:rsid w:val="001F26AC"/>
    <w:rsid w:val="00262AD3"/>
    <w:rsid w:val="002C068C"/>
    <w:rsid w:val="002D2E75"/>
    <w:rsid w:val="002E1574"/>
    <w:rsid w:val="002E332D"/>
    <w:rsid w:val="002F2F02"/>
    <w:rsid w:val="00330BBF"/>
    <w:rsid w:val="00336342"/>
    <w:rsid w:val="00366E64"/>
    <w:rsid w:val="00391027"/>
    <w:rsid w:val="003A2265"/>
    <w:rsid w:val="003E5CAE"/>
    <w:rsid w:val="003E7A03"/>
    <w:rsid w:val="00427820"/>
    <w:rsid w:val="00430044"/>
    <w:rsid w:val="0044360E"/>
    <w:rsid w:val="00445011"/>
    <w:rsid w:val="00487DF0"/>
    <w:rsid w:val="004B0E97"/>
    <w:rsid w:val="004B2A55"/>
    <w:rsid w:val="004F7764"/>
    <w:rsid w:val="00511CEB"/>
    <w:rsid w:val="00514435"/>
    <w:rsid w:val="005236F6"/>
    <w:rsid w:val="00572C41"/>
    <w:rsid w:val="005F2363"/>
    <w:rsid w:val="00623879"/>
    <w:rsid w:val="00671B42"/>
    <w:rsid w:val="006859B3"/>
    <w:rsid w:val="00691713"/>
    <w:rsid w:val="00721565"/>
    <w:rsid w:val="007B663D"/>
    <w:rsid w:val="007D2D3A"/>
    <w:rsid w:val="00815199"/>
    <w:rsid w:val="0090240B"/>
    <w:rsid w:val="00951C7B"/>
    <w:rsid w:val="00981633"/>
    <w:rsid w:val="009C3405"/>
    <w:rsid w:val="00A6556F"/>
    <w:rsid w:val="00AC6DE5"/>
    <w:rsid w:val="00AD1F15"/>
    <w:rsid w:val="00B95D3E"/>
    <w:rsid w:val="00BE008D"/>
    <w:rsid w:val="00BF322E"/>
    <w:rsid w:val="00BF54F0"/>
    <w:rsid w:val="00CA25ED"/>
    <w:rsid w:val="00D36B12"/>
    <w:rsid w:val="00D5645E"/>
    <w:rsid w:val="00D65978"/>
    <w:rsid w:val="00D726B6"/>
    <w:rsid w:val="00DD6A70"/>
    <w:rsid w:val="00DE0D46"/>
    <w:rsid w:val="00DE6F97"/>
    <w:rsid w:val="00E53776"/>
    <w:rsid w:val="00E94177"/>
    <w:rsid w:val="00EA048B"/>
    <w:rsid w:val="00ED5355"/>
    <w:rsid w:val="00F1663C"/>
    <w:rsid w:val="00F865FD"/>
    <w:rsid w:val="00F87A54"/>
    <w:rsid w:val="00F968DD"/>
    <w:rsid w:val="00FA3547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F1C"/>
  <w15:chartTrackingRefBased/>
  <w15:docId w15:val="{64F9FA2C-3EBD-44E7-BE94-3FE74A22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Чее</dc:creator>
  <cp:keywords/>
  <dc:description/>
  <cp:lastModifiedBy>Александра Чее</cp:lastModifiedBy>
  <cp:revision>70</cp:revision>
  <dcterms:created xsi:type="dcterms:W3CDTF">2024-04-23T12:29:00Z</dcterms:created>
  <dcterms:modified xsi:type="dcterms:W3CDTF">2024-05-05T11:09:00Z</dcterms:modified>
</cp:coreProperties>
</file>